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3F3151" w:themeColor="accent4" w:themeShade="7F"/>
  <w:body>
    <w:p w:rsidR="008E33BC" w:rsidRDefault="008E33BC" w:rsidP="008E33BC">
      <w:pPr>
        <w:spacing w:line="360" w:lineRule="auto"/>
        <w:ind w:left="360"/>
        <w:jc w:val="both"/>
        <w:rPr>
          <w:rFonts w:hint="cs"/>
          <w:sz w:val="32"/>
          <w:szCs w:val="32"/>
          <w:rtl/>
        </w:rPr>
      </w:pPr>
    </w:p>
    <w:p w:rsidR="008E33BC" w:rsidRDefault="008E33BC" w:rsidP="008E33BC">
      <w:pPr>
        <w:spacing w:line="360" w:lineRule="auto"/>
        <w:ind w:left="360"/>
        <w:jc w:val="both"/>
        <w:rPr>
          <w:rFonts w:hint="cs"/>
          <w:sz w:val="32"/>
          <w:szCs w:val="32"/>
          <w:rtl/>
        </w:rPr>
      </w:pPr>
    </w:p>
    <w:p w:rsidR="008E33BC" w:rsidRDefault="008E33BC" w:rsidP="008E33BC">
      <w:pPr>
        <w:spacing w:line="360" w:lineRule="auto"/>
        <w:ind w:left="360"/>
        <w:jc w:val="both"/>
        <w:rPr>
          <w:rFonts w:hint="cs"/>
          <w:sz w:val="32"/>
          <w:szCs w:val="32"/>
          <w:rtl/>
        </w:rPr>
      </w:pPr>
    </w:p>
    <w:p w:rsidR="00857DD4" w:rsidRPr="008E33BC" w:rsidRDefault="00857DD4" w:rsidP="008E33BC">
      <w:pPr>
        <w:spacing w:line="360" w:lineRule="auto"/>
        <w:ind w:left="360"/>
        <w:jc w:val="both"/>
        <w:rPr>
          <w:sz w:val="32"/>
          <w:szCs w:val="32"/>
          <w:rtl/>
        </w:rPr>
      </w:pPr>
      <w:r w:rsidRPr="008E33BC">
        <w:rPr>
          <w:rFonts w:hint="cs"/>
          <w:sz w:val="32"/>
          <w:szCs w:val="32"/>
          <w:rtl/>
        </w:rPr>
        <w:t>... الإنسان مسؤول عما هو، و الخطوة الأولى للوجودية هي أن تضع الإنسان أمام كينونته و أن تضع عليه مسؤولية وجوده الكلية.و إذا قلنا ان الإنسان مسؤول عن ذاته، فهذا لا يعني أن مسؤوليته تنحصر في ذاتيته المحدودة بل إنها تتعداه إلى جميع الناس بحيث يكون مسؤولا عنهم أيضا.</w:t>
      </w:r>
    </w:p>
    <w:p w:rsidR="00857DD4" w:rsidRPr="008E33BC" w:rsidRDefault="00857DD4" w:rsidP="008E33BC">
      <w:pPr>
        <w:spacing w:line="360" w:lineRule="auto"/>
        <w:ind w:left="360"/>
        <w:jc w:val="both"/>
        <w:rPr>
          <w:sz w:val="32"/>
          <w:szCs w:val="32"/>
          <w:rtl/>
        </w:rPr>
      </w:pPr>
      <w:r w:rsidRPr="008E33BC">
        <w:rPr>
          <w:rFonts w:hint="cs"/>
          <w:sz w:val="32"/>
          <w:szCs w:val="32"/>
          <w:rtl/>
        </w:rPr>
        <w:t>و عندما نقول ان الإنسان يختار ذاته نقصد بذلك انه باختياره لذاته يختار أيضا بقية الناس.</w:t>
      </w:r>
    </w:p>
    <w:p w:rsidR="00857DD4" w:rsidRPr="008E33BC" w:rsidRDefault="00857DD4" w:rsidP="008E33BC">
      <w:pPr>
        <w:spacing w:line="360" w:lineRule="auto"/>
        <w:ind w:left="360"/>
        <w:jc w:val="both"/>
        <w:rPr>
          <w:sz w:val="32"/>
          <w:szCs w:val="32"/>
          <w:rtl/>
        </w:rPr>
      </w:pPr>
      <w:r w:rsidRPr="008E33BC">
        <w:rPr>
          <w:rFonts w:hint="cs"/>
          <w:sz w:val="32"/>
          <w:szCs w:val="32"/>
          <w:rtl/>
        </w:rPr>
        <w:t xml:space="preserve">فلا عمل من أعمالنا ، في خلقه لكينونتنا كما نريدها، إلا و يساهم أيضا في خلق صورة الإنسان كما نتصوره في واجب وجوده. ان اختيارنا لنمط معين من أنماط الوجود هو بالوقت ذاته تأكيد لقيمة ما نختار لأننا لا نستطيع اختيار الشر، بل ما نختاره دائما هو خير لنا، بل و لجميع الناس. </w:t>
      </w:r>
    </w:p>
    <w:p w:rsidR="00857DD4" w:rsidRPr="008E33BC" w:rsidRDefault="00857DD4" w:rsidP="008E33BC">
      <w:pPr>
        <w:spacing w:line="360" w:lineRule="auto"/>
        <w:ind w:left="360"/>
        <w:jc w:val="both"/>
        <w:rPr>
          <w:sz w:val="32"/>
          <w:szCs w:val="32"/>
        </w:rPr>
      </w:pPr>
      <w:r w:rsidRPr="008E33BC">
        <w:rPr>
          <w:rFonts w:hint="cs"/>
          <w:sz w:val="32"/>
          <w:szCs w:val="32"/>
          <w:rtl/>
        </w:rPr>
        <w:t>و اذا عزمنا على ان نحقق وجودنا أثناء صياغتنا لصورة المثالية. فهذه الصورة قيمتها ليست وقفا علينا بل هي لجميع الناس و لكل العصر الذي نعيش فيه. بهذا تكون مسؤوليتنا أكثر بكثير مما نظن لأنها تلزم الإنسانية جمعاء.</w:t>
      </w:r>
    </w:p>
    <w:p w:rsidR="00857DD4" w:rsidRPr="008E33BC" w:rsidRDefault="00857DD4" w:rsidP="008E33BC">
      <w:pPr>
        <w:spacing w:line="360" w:lineRule="auto"/>
        <w:ind w:left="360"/>
        <w:jc w:val="center"/>
        <w:rPr>
          <w:sz w:val="32"/>
          <w:szCs w:val="32"/>
          <w:rtl/>
        </w:rPr>
      </w:pPr>
      <w:r w:rsidRPr="008E33BC">
        <w:rPr>
          <w:rFonts w:hint="cs"/>
          <w:sz w:val="32"/>
          <w:szCs w:val="32"/>
          <w:rtl/>
        </w:rPr>
        <w:t xml:space="preserve">سارتر، </w:t>
      </w:r>
      <w:r w:rsidRPr="008E33BC">
        <w:rPr>
          <w:rFonts w:hint="cs"/>
          <w:b/>
          <w:bCs/>
          <w:sz w:val="32"/>
          <w:szCs w:val="32"/>
          <w:rtl/>
        </w:rPr>
        <w:t xml:space="preserve">الوجودية فلسفة </w:t>
      </w:r>
      <w:r w:rsidR="009C18EF" w:rsidRPr="008E33BC">
        <w:rPr>
          <w:rFonts w:hint="cs"/>
          <w:b/>
          <w:bCs/>
          <w:sz w:val="32"/>
          <w:szCs w:val="32"/>
          <w:rtl/>
        </w:rPr>
        <w:t>إنسانية</w:t>
      </w:r>
      <w:r w:rsidRPr="008E33BC">
        <w:rPr>
          <w:rFonts w:hint="cs"/>
          <w:b/>
          <w:bCs/>
          <w:sz w:val="32"/>
          <w:szCs w:val="32"/>
          <w:rtl/>
        </w:rPr>
        <w:t xml:space="preserve">، </w:t>
      </w:r>
      <w:r w:rsidRPr="008E33BC">
        <w:rPr>
          <w:rFonts w:hint="cs"/>
          <w:sz w:val="32"/>
          <w:szCs w:val="32"/>
          <w:rtl/>
        </w:rPr>
        <w:t>ترجمة حنا دميان، دار بيروت للطباعة و النشر، 1959، ص 13 و ما بعدها.</w:t>
      </w:r>
    </w:p>
    <w:p w:rsidR="004C77FD" w:rsidRPr="008E33BC" w:rsidRDefault="004C77FD" w:rsidP="008E33BC">
      <w:pPr>
        <w:spacing w:line="360" w:lineRule="auto"/>
        <w:rPr>
          <w:sz w:val="32"/>
          <w:szCs w:val="32"/>
        </w:rPr>
      </w:pPr>
    </w:p>
    <w:sectPr w:rsidR="004C77FD" w:rsidRPr="008E33BC" w:rsidSect="004C77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8DA" w:rsidRDefault="00E218DA" w:rsidP="009C18EF">
      <w:pPr>
        <w:spacing w:after="0" w:line="240" w:lineRule="auto"/>
      </w:pPr>
      <w:r>
        <w:separator/>
      </w:r>
    </w:p>
  </w:endnote>
  <w:endnote w:type="continuationSeparator" w:id="0">
    <w:p w:rsidR="00E218DA" w:rsidRDefault="00E218DA" w:rsidP="009C18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8EF" w:rsidRDefault="009C18E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8EF" w:rsidRDefault="009C18E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8EF" w:rsidRDefault="009C18E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8DA" w:rsidRDefault="00E218DA" w:rsidP="009C18EF">
      <w:pPr>
        <w:spacing w:after="0" w:line="240" w:lineRule="auto"/>
      </w:pPr>
      <w:r>
        <w:separator/>
      </w:r>
    </w:p>
  </w:footnote>
  <w:footnote w:type="continuationSeparator" w:id="0">
    <w:p w:rsidR="00E218DA" w:rsidRDefault="00E218DA" w:rsidP="009C18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8EF" w:rsidRDefault="009C18E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266" o:spid="_x0000_s3074" type="#_x0000_t136" style="position:absolute;left:0;text-align:left;margin-left:0;margin-top:0;width:519.55pt;height:119.9pt;rotation:315;z-index:-251654144;mso-position-horizontal:center;mso-position-horizontal-relative:margin;mso-position-vertical:center;mso-position-vertical-relative:margin" o:allowincell="f" fillcolor="red" stroked="f">
          <v:fill opacity=".5"/>
          <v:textpath style="font-family:&quot;Calibri&quot;;font-size:1pt" string="tafalsouf.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8EF" w:rsidRDefault="009C18E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267" o:spid="_x0000_s3075" type="#_x0000_t136" style="position:absolute;left:0;text-align:left;margin-left:0;margin-top:0;width:519.55pt;height:119.9pt;rotation:315;z-index:-251652096;mso-position-horizontal:center;mso-position-horizontal-relative:margin;mso-position-vertical:center;mso-position-vertical-relative:margin" o:allowincell="f" fillcolor="red" stroked="f">
          <v:fill opacity=".5"/>
          <v:textpath style="font-family:&quot;Calibri&quot;;font-size:1pt" string="tafalsouf.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8EF" w:rsidRDefault="009C18EF">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9265" o:spid="_x0000_s3073" type="#_x0000_t136" style="position:absolute;left:0;text-align:left;margin-left:0;margin-top:0;width:519.55pt;height:119.9pt;rotation:315;z-index:-251656192;mso-position-horizontal:center;mso-position-horizontal-relative:margin;mso-position-vertical:center;mso-position-vertical-relative:margin" o:allowincell="f" fillcolor="red" stroked="f">
          <v:fill opacity=".5"/>
          <v:textpath style="font-family:&quot;Calibri&quot;;font-size:1pt" string="tafalsouf.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savePreviewPicture/>
  <w:hdrShapeDefaults>
    <o:shapedefaults v:ext="edit" spidmax="4098">
      <o:colormenu v:ext="edit" fillcolor="none [1607]"/>
    </o:shapedefaults>
    <o:shapelayout v:ext="edit">
      <o:idmap v:ext="edit" data="3"/>
    </o:shapelayout>
  </w:hdrShapeDefaults>
  <w:footnotePr>
    <w:footnote w:id="-1"/>
    <w:footnote w:id="0"/>
  </w:footnotePr>
  <w:endnotePr>
    <w:endnote w:id="-1"/>
    <w:endnote w:id="0"/>
  </w:endnotePr>
  <w:compat/>
  <w:rsids>
    <w:rsidRoot w:val="00857DD4"/>
    <w:rsid w:val="000020FE"/>
    <w:rsid w:val="0000239C"/>
    <w:rsid w:val="00005694"/>
    <w:rsid w:val="00005F28"/>
    <w:rsid w:val="000069D6"/>
    <w:rsid w:val="00006F32"/>
    <w:rsid w:val="00011669"/>
    <w:rsid w:val="00011805"/>
    <w:rsid w:val="00011861"/>
    <w:rsid w:val="000145F2"/>
    <w:rsid w:val="00015190"/>
    <w:rsid w:val="00017D2F"/>
    <w:rsid w:val="0002154B"/>
    <w:rsid w:val="00024311"/>
    <w:rsid w:val="00024A29"/>
    <w:rsid w:val="00030B25"/>
    <w:rsid w:val="000321BA"/>
    <w:rsid w:val="000357A7"/>
    <w:rsid w:val="000361C4"/>
    <w:rsid w:val="00037D59"/>
    <w:rsid w:val="00040CF1"/>
    <w:rsid w:val="00045761"/>
    <w:rsid w:val="000464FA"/>
    <w:rsid w:val="00046BAB"/>
    <w:rsid w:val="00052D10"/>
    <w:rsid w:val="00055F3E"/>
    <w:rsid w:val="000571E1"/>
    <w:rsid w:val="00061504"/>
    <w:rsid w:val="00061E0D"/>
    <w:rsid w:val="000623E8"/>
    <w:rsid w:val="00062F9F"/>
    <w:rsid w:val="00063F84"/>
    <w:rsid w:val="00065472"/>
    <w:rsid w:val="00065F65"/>
    <w:rsid w:val="00065FB4"/>
    <w:rsid w:val="00067F89"/>
    <w:rsid w:val="00071EEE"/>
    <w:rsid w:val="00073224"/>
    <w:rsid w:val="0007421C"/>
    <w:rsid w:val="0007486C"/>
    <w:rsid w:val="00074BC6"/>
    <w:rsid w:val="00075F59"/>
    <w:rsid w:val="00076045"/>
    <w:rsid w:val="000764EE"/>
    <w:rsid w:val="000804B7"/>
    <w:rsid w:val="000833CF"/>
    <w:rsid w:val="000833ED"/>
    <w:rsid w:val="00084DE3"/>
    <w:rsid w:val="00086EB0"/>
    <w:rsid w:val="00091BEB"/>
    <w:rsid w:val="00091F6B"/>
    <w:rsid w:val="0009215D"/>
    <w:rsid w:val="00092940"/>
    <w:rsid w:val="00092E28"/>
    <w:rsid w:val="00094205"/>
    <w:rsid w:val="00095114"/>
    <w:rsid w:val="000964B6"/>
    <w:rsid w:val="00096C57"/>
    <w:rsid w:val="000A30C4"/>
    <w:rsid w:val="000A3CEC"/>
    <w:rsid w:val="000A6761"/>
    <w:rsid w:val="000A67F9"/>
    <w:rsid w:val="000A6CBD"/>
    <w:rsid w:val="000A78DA"/>
    <w:rsid w:val="000B0C14"/>
    <w:rsid w:val="000B3627"/>
    <w:rsid w:val="000B3ABD"/>
    <w:rsid w:val="000B46CB"/>
    <w:rsid w:val="000C0358"/>
    <w:rsid w:val="000C4781"/>
    <w:rsid w:val="000C781C"/>
    <w:rsid w:val="000D00A6"/>
    <w:rsid w:val="000D1670"/>
    <w:rsid w:val="000D17E6"/>
    <w:rsid w:val="000D37E7"/>
    <w:rsid w:val="000D3F41"/>
    <w:rsid w:val="000D4B81"/>
    <w:rsid w:val="000D5A4E"/>
    <w:rsid w:val="000D6957"/>
    <w:rsid w:val="000D75E0"/>
    <w:rsid w:val="000E18FF"/>
    <w:rsid w:val="000E2784"/>
    <w:rsid w:val="000E5D10"/>
    <w:rsid w:val="000F12AB"/>
    <w:rsid w:val="000F2F04"/>
    <w:rsid w:val="000F3977"/>
    <w:rsid w:val="000F3ACE"/>
    <w:rsid w:val="000F4CC6"/>
    <w:rsid w:val="000F527D"/>
    <w:rsid w:val="000F5535"/>
    <w:rsid w:val="000F6E11"/>
    <w:rsid w:val="000F730E"/>
    <w:rsid w:val="000F7964"/>
    <w:rsid w:val="00104B15"/>
    <w:rsid w:val="0010595C"/>
    <w:rsid w:val="001061F6"/>
    <w:rsid w:val="001106B6"/>
    <w:rsid w:val="00111758"/>
    <w:rsid w:val="0011246B"/>
    <w:rsid w:val="001132B1"/>
    <w:rsid w:val="001137A2"/>
    <w:rsid w:val="001143D7"/>
    <w:rsid w:val="001154EC"/>
    <w:rsid w:val="00116ADF"/>
    <w:rsid w:val="00121C25"/>
    <w:rsid w:val="00122456"/>
    <w:rsid w:val="00122ADD"/>
    <w:rsid w:val="00122F33"/>
    <w:rsid w:val="00123B0C"/>
    <w:rsid w:val="00123C9E"/>
    <w:rsid w:val="00127EEB"/>
    <w:rsid w:val="001306F4"/>
    <w:rsid w:val="00130BA4"/>
    <w:rsid w:val="0013157C"/>
    <w:rsid w:val="00134965"/>
    <w:rsid w:val="001372DB"/>
    <w:rsid w:val="001407F8"/>
    <w:rsid w:val="00140C44"/>
    <w:rsid w:val="00141AA8"/>
    <w:rsid w:val="00142164"/>
    <w:rsid w:val="0014364F"/>
    <w:rsid w:val="0014451E"/>
    <w:rsid w:val="0014609F"/>
    <w:rsid w:val="00147754"/>
    <w:rsid w:val="00152727"/>
    <w:rsid w:val="00156987"/>
    <w:rsid w:val="00156B10"/>
    <w:rsid w:val="0015794C"/>
    <w:rsid w:val="00160785"/>
    <w:rsid w:val="001608CE"/>
    <w:rsid w:val="00160F4F"/>
    <w:rsid w:val="0016136E"/>
    <w:rsid w:val="00162F4B"/>
    <w:rsid w:val="00163998"/>
    <w:rsid w:val="0016530B"/>
    <w:rsid w:val="00166747"/>
    <w:rsid w:val="00166D6C"/>
    <w:rsid w:val="0017054A"/>
    <w:rsid w:val="0017117F"/>
    <w:rsid w:val="0017142C"/>
    <w:rsid w:val="00172E26"/>
    <w:rsid w:val="00173435"/>
    <w:rsid w:val="00174286"/>
    <w:rsid w:val="00174E68"/>
    <w:rsid w:val="00177F79"/>
    <w:rsid w:val="001810B5"/>
    <w:rsid w:val="00182B7B"/>
    <w:rsid w:val="00184DFB"/>
    <w:rsid w:val="00185C41"/>
    <w:rsid w:val="00187A9F"/>
    <w:rsid w:val="001902CD"/>
    <w:rsid w:val="001914FF"/>
    <w:rsid w:val="00192E3E"/>
    <w:rsid w:val="00194859"/>
    <w:rsid w:val="00194D52"/>
    <w:rsid w:val="001A2A33"/>
    <w:rsid w:val="001A2E08"/>
    <w:rsid w:val="001A2E9C"/>
    <w:rsid w:val="001A3AAE"/>
    <w:rsid w:val="001A3F61"/>
    <w:rsid w:val="001A6B04"/>
    <w:rsid w:val="001B016E"/>
    <w:rsid w:val="001B0342"/>
    <w:rsid w:val="001B0AB9"/>
    <w:rsid w:val="001B2B73"/>
    <w:rsid w:val="001B2FAC"/>
    <w:rsid w:val="001B4779"/>
    <w:rsid w:val="001B4CE9"/>
    <w:rsid w:val="001C0D0C"/>
    <w:rsid w:val="001C0ED2"/>
    <w:rsid w:val="001C1322"/>
    <w:rsid w:val="001C3451"/>
    <w:rsid w:val="001C3792"/>
    <w:rsid w:val="001C5265"/>
    <w:rsid w:val="001C576D"/>
    <w:rsid w:val="001D1764"/>
    <w:rsid w:val="001D336F"/>
    <w:rsid w:val="001D3A77"/>
    <w:rsid w:val="001D3F5D"/>
    <w:rsid w:val="001D3F68"/>
    <w:rsid w:val="001D4394"/>
    <w:rsid w:val="001D532D"/>
    <w:rsid w:val="001D5D31"/>
    <w:rsid w:val="001D605B"/>
    <w:rsid w:val="001D669D"/>
    <w:rsid w:val="001E25D7"/>
    <w:rsid w:val="001E2F1C"/>
    <w:rsid w:val="001E657C"/>
    <w:rsid w:val="001F1104"/>
    <w:rsid w:val="001F1E6B"/>
    <w:rsid w:val="001F290E"/>
    <w:rsid w:val="001F2A3E"/>
    <w:rsid w:val="001F53F8"/>
    <w:rsid w:val="001F5B74"/>
    <w:rsid w:val="001F6124"/>
    <w:rsid w:val="001F7E70"/>
    <w:rsid w:val="00200F82"/>
    <w:rsid w:val="00201B8D"/>
    <w:rsid w:val="00202417"/>
    <w:rsid w:val="002053EA"/>
    <w:rsid w:val="0020700B"/>
    <w:rsid w:val="002076E0"/>
    <w:rsid w:val="00210610"/>
    <w:rsid w:val="00211A8C"/>
    <w:rsid w:val="00211F73"/>
    <w:rsid w:val="00212133"/>
    <w:rsid w:val="00213B05"/>
    <w:rsid w:val="00214A1C"/>
    <w:rsid w:val="00220D57"/>
    <w:rsid w:val="00223A87"/>
    <w:rsid w:val="0022566D"/>
    <w:rsid w:val="002262D4"/>
    <w:rsid w:val="002263B0"/>
    <w:rsid w:val="002265CB"/>
    <w:rsid w:val="0022689C"/>
    <w:rsid w:val="00226EDD"/>
    <w:rsid w:val="002314E1"/>
    <w:rsid w:val="00231A6F"/>
    <w:rsid w:val="00231E00"/>
    <w:rsid w:val="00232502"/>
    <w:rsid w:val="00232F70"/>
    <w:rsid w:val="002412C8"/>
    <w:rsid w:val="00241C84"/>
    <w:rsid w:val="0024273B"/>
    <w:rsid w:val="00242E11"/>
    <w:rsid w:val="00243905"/>
    <w:rsid w:val="00244140"/>
    <w:rsid w:val="00246246"/>
    <w:rsid w:val="00250376"/>
    <w:rsid w:val="00255EC7"/>
    <w:rsid w:val="00257854"/>
    <w:rsid w:val="00260CE8"/>
    <w:rsid w:val="00262110"/>
    <w:rsid w:val="00262E68"/>
    <w:rsid w:val="00263240"/>
    <w:rsid w:val="00263661"/>
    <w:rsid w:val="00263C42"/>
    <w:rsid w:val="0026478A"/>
    <w:rsid w:val="00264FB4"/>
    <w:rsid w:val="00265065"/>
    <w:rsid w:val="00265CBC"/>
    <w:rsid w:val="00265E57"/>
    <w:rsid w:val="002660A9"/>
    <w:rsid w:val="002710AF"/>
    <w:rsid w:val="00271315"/>
    <w:rsid w:val="00271A1F"/>
    <w:rsid w:val="0027211D"/>
    <w:rsid w:val="00273307"/>
    <w:rsid w:val="00276577"/>
    <w:rsid w:val="00280021"/>
    <w:rsid w:val="002800B5"/>
    <w:rsid w:val="00281CA2"/>
    <w:rsid w:val="0028654A"/>
    <w:rsid w:val="00287D4A"/>
    <w:rsid w:val="00291FF0"/>
    <w:rsid w:val="00292DAC"/>
    <w:rsid w:val="00293A53"/>
    <w:rsid w:val="00293DCA"/>
    <w:rsid w:val="00294BB2"/>
    <w:rsid w:val="002A0232"/>
    <w:rsid w:val="002A2C1F"/>
    <w:rsid w:val="002A3366"/>
    <w:rsid w:val="002A3657"/>
    <w:rsid w:val="002B6042"/>
    <w:rsid w:val="002B6D10"/>
    <w:rsid w:val="002B6FFD"/>
    <w:rsid w:val="002C2383"/>
    <w:rsid w:val="002C3043"/>
    <w:rsid w:val="002C3AC5"/>
    <w:rsid w:val="002C4BEF"/>
    <w:rsid w:val="002C4DF0"/>
    <w:rsid w:val="002C6235"/>
    <w:rsid w:val="002C674A"/>
    <w:rsid w:val="002C7312"/>
    <w:rsid w:val="002D1169"/>
    <w:rsid w:val="002D141E"/>
    <w:rsid w:val="002D2FC6"/>
    <w:rsid w:val="002D3556"/>
    <w:rsid w:val="002D38F2"/>
    <w:rsid w:val="002D40BA"/>
    <w:rsid w:val="002D693C"/>
    <w:rsid w:val="002D7542"/>
    <w:rsid w:val="002E121D"/>
    <w:rsid w:val="002E1246"/>
    <w:rsid w:val="002E243F"/>
    <w:rsid w:val="002E3567"/>
    <w:rsid w:val="002E7C7D"/>
    <w:rsid w:val="002F0C8E"/>
    <w:rsid w:val="002F18EA"/>
    <w:rsid w:val="002F2D7A"/>
    <w:rsid w:val="002F33D8"/>
    <w:rsid w:val="002F4ED8"/>
    <w:rsid w:val="002F60AB"/>
    <w:rsid w:val="002F6AB7"/>
    <w:rsid w:val="002F6C18"/>
    <w:rsid w:val="002F7192"/>
    <w:rsid w:val="002F779F"/>
    <w:rsid w:val="00302F0D"/>
    <w:rsid w:val="003066E2"/>
    <w:rsid w:val="003078DB"/>
    <w:rsid w:val="003115A2"/>
    <w:rsid w:val="0031526C"/>
    <w:rsid w:val="003152F7"/>
    <w:rsid w:val="003154B2"/>
    <w:rsid w:val="00317D62"/>
    <w:rsid w:val="0032051C"/>
    <w:rsid w:val="00320EA9"/>
    <w:rsid w:val="003212D4"/>
    <w:rsid w:val="00322120"/>
    <w:rsid w:val="00323BDF"/>
    <w:rsid w:val="00323C81"/>
    <w:rsid w:val="00324710"/>
    <w:rsid w:val="00325755"/>
    <w:rsid w:val="003269EA"/>
    <w:rsid w:val="003272B2"/>
    <w:rsid w:val="00327B73"/>
    <w:rsid w:val="00331748"/>
    <w:rsid w:val="00333813"/>
    <w:rsid w:val="00334390"/>
    <w:rsid w:val="00335197"/>
    <w:rsid w:val="0033608C"/>
    <w:rsid w:val="00342200"/>
    <w:rsid w:val="00346AAE"/>
    <w:rsid w:val="00346D58"/>
    <w:rsid w:val="003472E3"/>
    <w:rsid w:val="0034730A"/>
    <w:rsid w:val="003474E8"/>
    <w:rsid w:val="00350D09"/>
    <w:rsid w:val="00351B2B"/>
    <w:rsid w:val="003521E1"/>
    <w:rsid w:val="0035293B"/>
    <w:rsid w:val="00353C4C"/>
    <w:rsid w:val="0035461C"/>
    <w:rsid w:val="0035611E"/>
    <w:rsid w:val="00356C43"/>
    <w:rsid w:val="003577B1"/>
    <w:rsid w:val="003609B3"/>
    <w:rsid w:val="00360C6F"/>
    <w:rsid w:val="00365045"/>
    <w:rsid w:val="003702ED"/>
    <w:rsid w:val="0037042E"/>
    <w:rsid w:val="00374095"/>
    <w:rsid w:val="003763EC"/>
    <w:rsid w:val="00376FF0"/>
    <w:rsid w:val="00380CDD"/>
    <w:rsid w:val="00381095"/>
    <w:rsid w:val="00382F4F"/>
    <w:rsid w:val="0038514F"/>
    <w:rsid w:val="00386381"/>
    <w:rsid w:val="00386A53"/>
    <w:rsid w:val="0039004B"/>
    <w:rsid w:val="00392FA4"/>
    <w:rsid w:val="00394AD4"/>
    <w:rsid w:val="00395619"/>
    <w:rsid w:val="00397DE9"/>
    <w:rsid w:val="003A09F5"/>
    <w:rsid w:val="003A0F96"/>
    <w:rsid w:val="003A1028"/>
    <w:rsid w:val="003A217C"/>
    <w:rsid w:val="003A3FD4"/>
    <w:rsid w:val="003A4839"/>
    <w:rsid w:val="003A5961"/>
    <w:rsid w:val="003A6195"/>
    <w:rsid w:val="003A7917"/>
    <w:rsid w:val="003A7B37"/>
    <w:rsid w:val="003B00F8"/>
    <w:rsid w:val="003B20A0"/>
    <w:rsid w:val="003B4774"/>
    <w:rsid w:val="003B7F35"/>
    <w:rsid w:val="003C0662"/>
    <w:rsid w:val="003C2201"/>
    <w:rsid w:val="003C6394"/>
    <w:rsid w:val="003C6ABF"/>
    <w:rsid w:val="003D093E"/>
    <w:rsid w:val="003D1BF7"/>
    <w:rsid w:val="003D1D14"/>
    <w:rsid w:val="003D3695"/>
    <w:rsid w:val="003D4576"/>
    <w:rsid w:val="003D60DC"/>
    <w:rsid w:val="003D72AF"/>
    <w:rsid w:val="003D7D16"/>
    <w:rsid w:val="003E03A2"/>
    <w:rsid w:val="003E0DB0"/>
    <w:rsid w:val="003E18C1"/>
    <w:rsid w:val="003E2EC6"/>
    <w:rsid w:val="003E5E34"/>
    <w:rsid w:val="003E6FDF"/>
    <w:rsid w:val="003E7FB8"/>
    <w:rsid w:val="003F11FF"/>
    <w:rsid w:val="003F310D"/>
    <w:rsid w:val="003F388F"/>
    <w:rsid w:val="003F3C95"/>
    <w:rsid w:val="003F3F32"/>
    <w:rsid w:val="003F41D2"/>
    <w:rsid w:val="003F7CC3"/>
    <w:rsid w:val="00402596"/>
    <w:rsid w:val="00402833"/>
    <w:rsid w:val="00405EDB"/>
    <w:rsid w:val="00407F85"/>
    <w:rsid w:val="00410715"/>
    <w:rsid w:val="00412231"/>
    <w:rsid w:val="0041302A"/>
    <w:rsid w:val="00415187"/>
    <w:rsid w:val="0041580E"/>
    <w:rsid w:val="00416765"/>
    <w:rsid w:val="00421E8A"/>
    <w:rsid w:val="0042244A"/>
    <w:rsid w:val="00430077"/>
    <w:rsid w:val="004307E0"/>
    <w:rsid w:val="00430E3E"/>
    <w:rsid w:val="00432897"/>
    <w:rsid w:val="00432BE8"/>
    <w:rsid w:val="00435DFC"/>
    <w:rsid w:val="004378A0"/>
    <w:rsid w:val="00440119"/>
    <w:rsid w:val="00440248"/>
    <w:rsid w:val="00441EF9"/>
    <w:rsid w:val="00442373"/>
    <w:rsid w:val="0044377D"/>
    <w:rsid w:val="00443E17"/>
    <w:rsid w:val="00443EEB"/>
    <w:rsid w:val="00443EF8"/>
    <w:rsid w:val="004445E0"/>
    <w:rsid w:val="00444689"/>
    <w:rsid w:val="00444756"/>
    <w:rsid w:val="00444D14"/>
    <w:rsid w:val="0045004A"/>
    <w:rsid w:val="004501A6"/>
    <w:rsid w:val="00450269"/>
    <w:rsid w:val="004512C4"/>
    <w:rsid w:val="00451423"/>
    <w:rsid w:val="00456E31"/>
    <w:rsid w:val="00457359"/>
    <w:rsid w:val="0046044B"/>
    <w:rsid w:val="004607A5"/>
    <w:rsid w:val="004609C3"/>
    <w:rsid w:val="00462A3A"/>
    <w:rsid w:val="00462B0A"/>
    <w:rsid w:val="00462F63"/>
    <w:rsid w:val="00465E97"/>
    <w:rsid w:val="0047085E"/>
    <w:rsid w:val="00481C24"/>
    <w:rsid w:val="00484DFA"/>
    <w:rsid w:val="004917A6"/>
    <w:rsid w:val="00492298"/>
    <w:rsid w:val="00492D29"/>
    <w:rsid w:val="004930C6"/>
    <w:rsid w:val="004947AA"/>
    <w:rsid w:val="00495C74"/>
    <w:rsid w:val="0049610A"/>
    <w:rsid w:val="004A07BF"/>
    <w:rsid w:val="004A2120"/>
    <w:rsid w:val="004A3C09"/>
    <w:rsid w:val="004A5556"/>
    <w:rsid w:val="004A7C93"/>
    <w:rsid w:val="004B0CED"/>
    <w:rsid w:val="004B25C6"/>
    <w:rsid w:val="004B3C94"/>
    <w:rsid w:val="004B45F2"/>
    <w:rsid w:val="004B4655"/>
    <w:rsid w:val="004B779F"/>
    <w:rsid w:val="004C184B"/>
    <w:rsid w:val="004C2EC3"/>
    <w:rsid w:val="004C3312"/>
    <w:rsid w:val="004C3C69"/>
    <w:rsid w:val="004C5017"/>
    <w:rsid w:val="004C69BB"/>
    <w:rsid w:val="004C7516"/>
    <w:rsid w:val="004C77FD"/>
    <w:rsid w:val="004D144F"/>
    <w:rsid w:val="004D3B2F"/>
    <w:rsid w:val="004D5B0A"/>
    <w:rsid w:val="004D5E68"/>
    <w:rsid w:val="004E3A13"/>
    <w:rsid w:val="004E3CE8"/>
    <w:rsid w:val="004E606C"/>
    <w:rsid w:val="004E7563"/>
    <w:rsid w:val="004F0D12"/>
    <w:rsid w:val="004F0D53"/>
    <w:rsid w:val="004F284F"/>
    <w:rsid w:val="004F36BE"/>
    <w:rsid w:val="004F7491"/>
    <w:rsid w:val="004F7AE4"/>
    <w:rsid w:val="005013B7"/>
    <w:rsid w:val="0050236F"/>
    <w:rsid w:val="0050278C"/>
    <w:rsid w:val="0050279B"/>
    <w:rsid w:val="00503BDE"/>
    <w:rsid w:val="005060B0"/>
    <w:rsid w:val="005060C5"/>
    <w:rsid w:val="005070FD"/>
    <w:rsid w:val="00507605"/>
    <w:rsid w:val="00510CD6"/>
    <w:rsid w:val="00511100"/>
    <w:rsid w:val="005137E8"/>
    <w:rsid w:val="00514039"/>
    <w:rsid w:val="00514D79"/>
    <w:rsid w:val="0052013E"/>
    <w:rsid w:val="00520498"/>
    <w:rsid w:val="00520DB2"/>
    <w:rsid w:val="005213EF"/>
    <w:rsid w:val="00522036"/>
    <w:rsid w:val="00527889"/>
    <w:rsid w:val="00527FD3"/>
    <w:rsid w:val="005347EE"/>
    <w:rsid w:val="00534A52"/>
    <w:rsid w:val="00535FBF"/>
    <w:rsid w:val="00541145"/>
    <w:rsid w:val="005443C0"/>
    <w:rsid w:val="005456CA"/>
    <w:rsid w:val="00546E1C"/>
    <w:rsid w:val="00552D15"/>
    <w:rsid w:val="00553DA9"/>
    <w:rsid w:val="0055476F"/>
    <w:rsid w:val="00554C59"/>
    <w:rsid w:val="005559EF"/>
    <w:rsid w:val="00556A2E"/>
    <w:rsid w:val="0055746B"/>
    <w:rsid w:val="005609A3"/>
    <w:rsid w:val="00560FB8"/>
    <w:rsid w:val="005629C8"/>
    <w:rsid w:val="0056442B"/>
    <w:rsid w:val="00564DBC"/>
    <w:rsid w:val="00565DB4"/>
    <w:rsid w:val="00570475"/>
    <w:rsid w:val="00570AB9"/>
    <w:rsid w:val="005722A5"/>
    <w:rsid w:val="00572EB8"/>
    <w:rsid w:val="0057366D"/>
    <w:rsid w:val="005744BF"/>
    <w:rsid w:val="00576321"/>
    <w:rsid w:val="00577007"/>
    <w:rsid w:val="005800B4"/>
    <w:rsid w:val="00581507"/>
    <w:rsid w:val="005836C4"/>
    <w:rsid w:val="0058386F"/>
    <w:rsid w:val="005910DF"/>
    <w:rsid w:val="00592DD2"/>
    <w:rsid w:val="00592E34"/>
    <w:rsid w:val="0059423A"/>
    <w:rsid w:val="00596061"/>
    <w:rsid w:val="00596364"/>
    <w:rsid w:val="00596946"/>
    <w:rsid w:val="00597222"/>
    <w:rsid w:val="005A1645"/>
    <w:rsid w:val="005A22E4"/>
    <w:rsid w:val="005A55C8"/>
    <w:rsid w:val="005A6D5E"/>
    <w:rsid w:val="005B1935"/>
    <w:rsid w:val="005B1A82"/>
    <w:rsid w:val="005B1FC0"/>
    <w:rsid w:val="005B23B5"/>
    <w:rsid w:val="005B51B8"/>
    <w:rsid w:val="005B6157"/>
    <w:rsid w:val="005C4B90"/>
    <w:rsid w:val="005C6570"/>
    <w:rsid w:val="005D263B"/>
    <w:rsid w:val="005D2DF7"/>
    <w:rsid w:val="005D5866"/>
    <w:rsid w:val="005D593E"/>
    <w:rsid w:val="005D6629"/>
    <w:rsid w:val="005D739F"/>
    <w:rsid w:val="005E0CB6"/>
    <w:rsid w:val="005E1E10"/>
    <w:rsid w:val="005E6B85"/>
    <w:rsid w:val="005E7D3C"/>
    <w:rsid w:val="005F1405"/>
    <w:rsid w:val="005F1B8E"/>
    <w:rsid w:val="005F3BCC"/>
    <w:rsid w:val="005F4464"/>
    <w:rsid w:val="005F44A0"/>
    <w:rsid w:val="005F7514"/>
    <w:rsid w:val="00600293"/>
    <w:rsid w:val="00600745"/>
    <w:rsid w:val="0060087E"/>
    <w:rsid w:val="006010C6"/>
    <w:rsid w:val="00601D34"/>
    <w:rsid w:val="0060302C"/>
    <w:rsid w:val="006050BF"/>
    <w:rsid w:val="00606B27"/>
    <w:rsid w:val="00607B3D"/>
    <w:rsid w:val="006103E9"/>
    <w:rsid w:val="006104B6"/>
    <w:rsid w:val="00613E7E"/>
    <w:rsid w:val="00617907"/>
    <w:rsid w:val="00621905"/>
    <w:rsid w:val="0062255F"/>
    <w:rsid w:val="00623636"/>
    <w:rsid w:val="006251C9"/>
    <w:rsid w:val="0062562E"/>
    <w:rsid w:val="00631F6B"/>
    <w:rsid w:val="00632507"/>
    <w:rsid w:val="00632ED2"/>
    <w:rsid w:val="006332A2"/>
    <w:rsid w:val="006369FA"/>
    <w:rsid w:val="006466CD"/>
    <w:rsid w:val="00646C73"/>
    <w:rsid w:val="00647046"/>
    <w:rsid w:val="006471EC"/>
    <w:rsid w:val="00647894"/>
    <w:rsid w:val="00651879"/>
    <w:rsid w:val="00654914"/>
    <w:rsid w:val="0065596D"/>
    <w:rsid w:val="0066210C"/>
    <w:rsid w:val="006653BB"/>
    <w:rsid w:val="00665D5C"/>
    <w:rsid w:val="0067010C"/>
    <w:rsid w:val="00670224"/>
    <w:rsid w:val="006725F7"/>
    <w:rsid w:val="0067406B"/>
    <w:rsid w:val="0067448A"/>
    <w:rsid w:val="006818E2"/>
    <w:rsid w:val="00682AF0"/>
    <w:rsid w:val="00687E3E"/>
    <w:rsid w:val="0069002B"/>
    <w:rsid w:val="006910D1"/>
    <w:rsid w:val="006913D6"/>
    <w:rsid w:val="00693468"/>
    <w:rsid w:val="0069484B"/>
    <w:rsid w:val="00695209"/>
    <w:rsid w:val="0069603A"/>
    <w:rsid w:val="006974FC"/>
    <w:rsid w:val="00697C83"/>
    <w:rsid w:val="006A1633"/>
    <w:rsid w:val="006A362C"/>
    <w:rsid w:val="006A4A16"/>
    <w:rsid w:val="006A4DC5"/>
    <w:rsid w:val="006A5267"/>
    <w:rsid w:val="006A5DB3"/>
    <w:rsid w:val="006A68FE"/>
    <w:rsid w:val="006B0534"/>
    <w:rsid w:val="006B14AB"/>
    <w:rsid w:val="006B1C75"/>
    <w:rsid w:val="006B1D87"/>
    <w:rsid w:val="006B51DB"/>
    <w:rsid w:val="006B565A"/>
    <w:rsid w:val="006B61C0"/>
    <w:rsid w:val="006B78A0"/>
    <w:rsid w:val="006C0548"/>
    <w:rsid w:val="006C0B7C"/>
    <w:rsid w:val="006C15A3"/>
    <w:rsid w:val="006C1957"/>
    <w:rsid w:val="006C3FAA"/>
    <w:rsid w:val="006C47DC"/>
    <w:rsid w:val="006C4DC3"/>
    <w:rsid w:val="006C53EF"/>
    <w:rsid w:val="006C60EE"/>
    <w:rsid w:val="006C6339"/>
    <w:rsid w:val="006D0080"/>
    <w:rsid w:val="006D1DF5"/>
    <w:rsid w:val="006D3BC7"/>
    <w:rsid w:val="006D4075"/>
    <w:rsid w:val="006D692A"/>
    <w:rsid w:val="006D6EB4"/>
    <w:rsid w:val="006D7AE9"/>
    <w:rsid w:val="006E172B"/>
    <w:rsid w:val="006E1A5E"/>
    <w:rsid w:val="006E1DB5"/>
    <w:rsid w:val="006E2A07"/>
    <w:rsid w:val="006E39BA"/>
    <w:rsid w:val="006E5F47"/>
    <w:rsid w:val="006E6018"/>
    <w:rsid w:val="006E6E68"/>
    <w:rsid w:val="006F0EA8"/>
    <w:rsid w:val="006F1371"/>
    <w:rsid w:val="006F16AD"/>
    <w:rsid w:val="006F4851"/>
    <w:rsid w:val="006F5F3B"/>
    <w:rsid w:val="006F60E9"/>
    <w:rsid w:val="007005A2"/>
    <w:rsid w:val="00701F93"/>
    <w:rsid w:val="00702FE8"/>
    <w:rsid w:val="00703E58"/>
    <w:rsid w:val="007045CC"/>
    <w:rsid w:val="00705230"/>
    <w:rsid w:val="00706D81"/>
    <w:rsid w:val="007071BB"/>
    <w:rsid w:val="00707835"/>
    <w:rsid w:val="007104CA"/>
    <w:rsid w:val="0071083B"/>
    <w:rsid w:val="00713FD6"/>
    <w:rsid w:val="0071412B"/>
    <w:rsid w:val="00715F0C"/>
    <w:rsid w:val="00716460"/>
    <w:rsid w:val="007218A4"/>
    <w:rsid w:val="0072231E"/>
    <w:rsid w:val="00727BB0"/>
    <w:rsid w:val="00731001"/>
    <w:rsid w:val="00731312"/>
    <w:rsid w:val="00735F8A"/>
    <w:rsid w:val="007404FD"/>
    <w:rsid w:val="007409B5"/>
    <w:rsid w:val="00742040"/>
    <w:rsid w:val="0075110D"/>
    <w:rsid w:val="0075369D"/>
    <w:rsid w:val="00753846"/>
    <w:rsid w:val="0075629E"/>
    <w:rsid w:val="0075675D"/>
    <w:rsid w:val="00760CE4"/>
    <w:rsid w:val="007637BB"/>
    <w:rsid w:val="00764F93"/>
    <w:rsid w:val="0076719C"/>
    <w:rsid w:val="00767FFC"/>
    <w:rsid w:val="00770A5D"/>
    <w:rsid w:val="007716C0"/>
    <w:rsid w:val="0077195E"/>
    <w:rsid w:val="0077234B"/>
    <w:rsid w:val="0077457A"/>
    <w:rsid w:val="007751E2"/>
    <w:rsid w:val="00776299"/>
    <w:rsid w:val="007803F3"/>
    <w:rsid w:val="0078124C"/>
    <w:rsid w:val="007815E3"/>
    <w:rsid w:val="00784A29"/>
    <w:rsid w:val="00784AA7"/>
    <w:rsid w:val="00785C6A"/>
    <w:rsid w:val="00786466"/>
    <w:rsid w:val="007865B0"/>
    <w:rsid w:val="00787C9D"/>
    <w:rsid w:val="007901EB"/>
    <w:rsid w:val="007921E3"/>
    <w:rsid w:val="00794954"/>
    <w:rsid w:val="00795009"/>
    <w:rsid w:val="00797208"/>
    <w:rsid w:val="007A004C"/>
    <w:rsid w:val="007A4736"/>
    <w:rsid w:val="007A4CA3"/>
    <w:rsid w:val="007A5287"/>
    <w:rsid w:val="007A6E25"/>
    <w:rsid w:val="007A7574"/>
    <w:rsid w:val="007B3774"/>
    <w:rsid w:val="007B59B3"/>
    <w:rsid w:val="007B5D21"/>
    <w:rsid w:val="007B6437"/>
    <w:rsid w:val="007B6CAD"/>
    <w:rsid w:val="007C2FBF"/>
    <w:rsid w:val="007C3C99"/>
    <w:rsid w:val="007C3CF7"/>
    <w:rsid w:val="007C4459"/>
    <w:rsid w:val="007C44C9"/>
    <w:rsid w:val="007C49D3"/>
    <w:rsid w:val="007C5AD7"/>
    <w:rsid w:val="007C5C16"/>
    <w:rsid w:val="007D23EF"/>
    <w:rsid w:val="007D3B70"/>
    <w:rsid w:val="007D48DF"/>
    <w:rsid w:val="007D584B"/>
    <w:rsid w:val="007D5A78"/>
    <w:rsid w:val="007D7C5A"/>
    <w:rsid w:val="007E029A"/>
    <w:rsid w:val="007E02D7"/>
    <w:rsid w:val="007E2582"/>
    <w:rsid w:val="007E4FAE"/>
    <w:rsid w:val="007E7563"/>
    <w:rsid w:val="007E780B"/>
    <w:rsid w:val="007F076B"/>
    <w:rsid w:val="007F2A50"/>
    <w:rsid w:val="007F4093"/>
    <w:rsid w:val="007F4893"/>
    <w:rsid w:val="007F4988"/>
    <w:rsid w:val="007F4C1F"/>
    <w:rsid w:val="007F630E"/>
    <w:rsid w:val="007F6BDC"/>
    <w:rsid w:val="007F728D"/>
    <w:rsid w:val="008027DF"/>
    <w:rsid w:val="00803997"/>
    <w:rsid w:val="00804642"/>
    <w:rsid w:val="008054D3"/>
    <w:rsid w:val="0080580A"/>
    <w:rsid w:val="00810161"/>
    <w:rsid w:val="0081024E"/>
    <w:rsid w:val="00810B59"/>
    <w:rsid w:val="008110F6"/>
    <w:rsid w:val="0081343B"/>
    <w:rsid w:val="00814D26"/>
    <w:rsid w:val="00815567"/>
    <w:rsid w:val="008164C2"/>
    <w:rsid w:val="008170E9"/>
    <w:rsid w:val="0081739B"/>
    <w:rsid w:val="008173AE"/>
    <w:rsid w:val="0082620E"/>
    <w:rsid w:val="00826585"/>
    <w:rsid w:val="008306BB"/>
    <w:rsid w:val="00831351"/>
    <w:rsid w:val="0083304B"/>
    <w:rsid w:val="008347FF"/>
    <w:rsid w:val="008354CB"/>
    <w:rsid w:val="008364C9"/>
    <w:rsid w:val="008367D5"/>
    <w:rsid w:val="00836D46"/>
    <w:rsid w:val="008378F1"/>
    <w:rsid w:val="00844107"/>
    <w:rsid w:val="008449D2"/>
    <w:rsid w:val="008461DE"/>
    <w:rsid w:val="00847A74"/>
    <w:rsid w:val="00851477"/>
    <w:rsid w:val="00851F19"/>
    <w:rsid w:val="00852EF7"/>
    <w:rsid w:val="00855741"/>
    <w:rsid w:val="00856315"/>
    <w:rsid w:val="00857DD4"/>
    <w:rsid w:val="00862108"/>
    <w:rsid w:val="00865E80"/>
    <w:rsid w:val="00867CD6"/>
    <w:rsid w:val="00867F63"/>
    <w:rsid w:val="008701DE"/>
    <w:rsid w:val="0087171F"/>
    <w:rsid w:val="00871CFD"/>
    <w:rsid w:val="00872632"/>
    <w:rsid w:val="0087266A"/>
    <w:rsid w:val="008739B3"/>
    <w:rsid w:val="00876A9D"/>
    <w:rsid w:val="0088103C"/>
    <w:rsid w:val="008818AD"/>
    <w:rsid w:val="00881F4D"/>
    <w:rsid w:val="00882C37"/>
    <w:rsid w:val="00882F0C"/>
    <w:rsid w:val="0088341C"/>
    <w:rsid w:val="00883CD9"/>
    <w:rsid w:val="008841B8"/>
    <w:rsid w:val="0088760B"/>
    <w:rsid w:val="00887964"/>
    <w:rsid w:val="00887E6D"/>
    <w:rsid w:val="00891FCD"/>
    <w:rsid w:val="008937CD"/>
    <w:rsid w:val="00896611"/>
    <w:rsid w:val="008A02E7"/>
    <w:rsid w:val="008A16AC"/>
    <w:rsid w:val="008A2575"/>
    <w:rsid w:val="008A3467"/>
    <w:rsid w:val="008A3890"/>
    <w:rsid w:val="008A38AB"/>
    <w:rsid w:val="008A5911"/>
    <w:rsid w:val="008B025F"/>
    <w:rsid w:val="008B1FC3"/>
    <w:rsid w:val="008B2EBE"/>
    <w:rsid w:val="008B3ADD"/>
    <w:rsid w:val="008B47A5"/>
    <w:rsid w:val="008B4FA2"/>
    <w:rsid w:val="008B6152"/>
    <w:rsid w:val="008B6859"/>
    <w:rsid w:val="008B7BED"/>
    <w:rsid w:val="008B7EBE"/>
    <w:rsid w:val="008C01A6"/>
    <w:rsid w:val="008C0618"/>
    <w:rsid w:val="008C0CEF"/>
    <w:rsid w:val="008C22AB"/>
    <w:rsid w:val="008C5AD9"/>
    <w:rsid w:val="008C772C"/>
    <w:rsid w:val="008D0F95"/>
    <w:rsid w:val="008D1A87"/>
    <w:rsid w:val="008D3FF3"/>
    <w:rsid w:val="008D406E"/>
    <w:rsid w:val="008D42D5"/>
    <w:rsid w:val="008D5D7F"/>
    <w:rsid w:val="008D617E"/>
    <w:rsid w:val="008D6C95"/>
    <w:rsid w:val="008E1C6A"/>
    <w:rsid w:val="008E2593"/>
    <w:rsid w:val="008E2945"/>
    <w:rsid w:val="008E33BC"/>
    <w:rsid w:val="008E3E17"/>
    <w:rsid w:val="008E4984"/>
    <w:rsid w:val="008E506A"/>
    <w:rsid w:val="008E73B4"/>
    <w:rsid w:val="008F4C57"/>
    <w:rsid w:val="008F62EE"/>
    <w:rsid w:val="008F6326"/>
    <w:rsid w:val="008F6C8A"/>
    <w:rsid w:val="008F7161"/>
    <w:rsid w:val="009001BB"/>
    <w:rsid w:val="00900602"/>
    <w:rsid w:val="009011FD"/>
    <w:rsid w:val="009054E0"/>
    <w:rsid w:val="00906216"/>
    <w:rsid w:val="009106AA"/>
    <w:rsid w:val="00911B64"/>
    <w:rsid w:val="009142F6"/>
    <w:rsid w:val="009147C5"/>
    <w:rsid w:val="00914CC0"/>
    <w:rsid w:val="009150B3"/>
    <w:rsid w:val="00917E99"/>
    <w:rsid w:val="00917F6B"/>
    <w:rsid w:val="009200D0"/>
    <w:rsid w:val="009213E9"/>
    <w:rsid w:val="00922FDD"/>
    <w:rsid w:val="009243FA"/>
    <w:rsid w:val="0092465A"/>
    <w:rsid w:val="00926CA6"/>
    <w:rsid w:val="009273EE"/>
    <w:rsid w:val="009274CE"/>
    <w:rsid w:val="0092755B"/>
    <w:rsid w:val="00927BCE"/>
    <w:rsid w:val="009308CE"/>
    <w:rsid w:val="00931F5E"/>
    <w:rsid w:val="00932A1C"/>
    <w:rsid w:val="00932FBA"/>
    <w:rsid w:val="00937947"/>
    <w:rsid w:val="00940897"/>
    <w:rsid w:val="00941BA0"/>
    <w:rsid w:val="00942118"/>
    <w:rsid w:val="00942130"/>
    <w:rsid w:val="00945DD8"/>
    <w:rsid w:val="0094618D"/>
    <w:rsid w:val="00947875"/>
    <w:rsid w:val="0095104B"/>
    <w:rsid w:val="00952D02"/>
    <w:rsid w:val="00954697"/>
    <w:rsid w:val="00955815"/>
    <w:rsid w:val="00956C70"/>
    <w:rsid w:val="00961632"/>
    <w:rsid w:val="00962427"/>
    <w:rsid w:val="00962BA3"/>
    <w:rsid w:val="00963346"/>
    <w:rsid w:val="009637AE"/>
    <w:rsid w:val="00963A09"/>
    <w:rsid w:val="00963C1E"/>
    <w:rsid w:val="009646E5"/>
    <w:rsid w:val="00965BD1"/>
    <w:rsid w:val="009675C4"/>
    <w:rsid w:val="0097071D"/>
    <w:rsid w:val="0097091E"/>
    <w:rsid w:val="00970FF9"/>
    <w:rsid w:val="009757FF"/>
    <w:rsid w:val="009765AA"/>
    <w:rsid w:val="00977507"/>
    <w:rsid w:val="009813D6"/>
    <w:rsid w:val="009816CC"/>
    <w:rsid w:val="00981859"/>
    <w:rsid w:val="00981CF9"/>
    <w:rsid w:val="009823C3"/>
    <w:rsid w:val="009852B8"/>
    <w:rsid w:val="00985D09"/>
    <w:rsid w:val="00985D63"/>
    <w:rsid w:val="00985E34"/>
    <w:rsid w:val="0098656B"/>
    <w:rsid w:val="00987BF4"/>
    <w:rsid w:val="00990239"/>
    <w:rsid w:val="00990B1B"/>
    <w:rsid w:val="00991020"/>
    <w:rsid w:val="009915AF"/>
    <w:rsid w:val="009A130F"/>
    <w:rsid w:val="009A2FA1"/>
    <w:rsid w:val="009A7421"/>
    <w:rsid w:val="009B0B34"/>
    <w:rsid w:val="009B1DE8"/>
    <w:rsid w:val="009B43E1"/>
    <w:rsid w:val="009B5B0A"/>
    <w:rsid w:val="009B63F8"/>
    <w:rsid w:val="009C18EF"/>
    <w:rsid w:val="009C2C9B"/>
    <w:rsid w:val="009C4B0C"/>
    <w:rsid w:val="009C4CFC"/>
    <w:rsid w:val="009C74DB"/>
    <w:rsid w:val="009D1F22"/>
    <w:rsid w:val="009D1F87"/>
    <w:rsid w:val="009D4703"/>
    <w:rsid w:val="009E0700"/>
    <w:rsid w:val="009E2CDB"/>
    <w:rsid w:val="009E38C0"/>
    <w:rsid w:val="009E3C55"/>
    <w:rsid w:val="009E55D5"/>
    <w:rsid w:val="009E714B"/>
    <w:rsid w:val="009E79F8"/>
    <w:rsid w:val="009F1554"/>
    <w:rsid w:val="009F162B"/>
    <w:rsid w:val="009F29B1"/>
    <w:rsid w:val="009F3F47"/>
    <w:rsid w:val="009F4EF9"/>
    <w:rsid w:val="009F7959"/>
    <w:rsid w:val="009F79EC"/>
    <w:rsid w:val="00A060FA"/>
    <w:rsid w:val="00A063A7"/>
    <w:rsid w:val="00A07432"/>
    <w:rsid w:val="00A07814"/>
    <w:rsid w:val="00A120B9"/>
    <w:rsid w:val="00A125E8"/>
    <w:rsid w:val="00A13D2C"/>
    <w:rsid w:val="00A16F76"/>
    <w:rsid w:val="00A2356C"/>
    <w:rsid w:val="00A2428D"/>
    <w:rsid w:val="00A25613"/>
    <w:rsid w:val="00A32BB6"/>
    <w:rsid w:val="00A35CD3"/>
    <w:rsid w:val="00A3708E"/>
    <w:rsid w:val="00A43976"/>
    <w:rsid w:val="00A44340"/>
    <w:rsid w:val="00A4451C"/>
    <w:rsid w:val="00A44732"/>
    <w:rsid w:val="00A461C9"/>
    <w:rsid w:val="00A4726D"/>
    <w:rsid w:val="00A47343"/>
    <w:rsid w:val="00A5160A"/>
    <w:rsid w:val="00A516EC"/>
    <w:rsid w:val="00A53676"/>
    <w:rsid w:val="00A544BE"/>
    <w:rsid w:val="00A55781"/>
    <w:rsid w:val="00A56121"/>
    <w:rsid w:val="00A56A1C"/>
    <w:rsid w:val="00A6112C"/>
    <w:rsid w:val="00A6746A"/>
    <w:rsid w:val="00A706BD"/>
    <w:rsid w:val="00A72875"/>
    <w:rsid w:val="00A734AB"/>
    <w:rsid w:val="00A74D20"/>
    <w:rsid w:val="00A75944"/>
    <w:rsid w:val="00A759FC"/>
    <w:rsid w:val="00A76E1D"/>
    <w:rsid w:val="00A770F6"/>
    <w:rsid w:val="00A77F68"/>
    <w:rsid w:val="00A80170"/>
    <w:rsid w:val="00A804FC"/>
    <w:rsid w:val="00A81296"/>
    <w:rsid w:val="00A81AC0"/>
    <w:rsid w:val="00A831C9"/>
    <w:rsid w:val="00A8534F"/>
    <w:rsid w:val="00A900C9"/>
    <w:rsid w:val="00A922B0"/>
    <w:rsid w:val="00A9266A"/>
    <w:rsid w:val="00A93B3A"/>
    <w:rsid w:val="00A94AD3"/>
    <w:rsid w:val="00A97307"/>
    <w:rsid w:val="00A9742A"/>
    <w:rsid w:val="00A976B2"/>
    <w:rsid w:val="00AA0FC5"/>
    <w:rsid w:val="00AA1E25"/>
    <w:rsid w:val="00AA25F0"/>
    <w:rsid w:val="00AA35B7"/>
    <w:rsid w:val="00AA414E"/>
    <w:rsid w:val="00AA5A89"/>
    <w:rsid w:val="00AB0604"/>
    <w:rsid w:val="00AB0F6D"/>
    <w:rsid w:val="00AB1BA9"/>
    <w:rsid w:val="00AB27C7"/>
    <w:rsid w:val="00AB3DFE"/>
    <w:rsid w:val="00AC0519"/>
    <w:rsid w:val="00AC537D"/>
    <w:rsid w:val="00AC64CA"/>
    <w:rsid w:val="00AC7C8B"/>
    <w:rsid w:val="00AD0AFF"/>
    <w:rsid w:val="00AD1793"/>
    <w:rsid w:val="00AD3104"/>
    <w:rsid w:val="00AD310F"/>
    <w:rsid w:val="00AD3ED8"/>
    <w:rsid w:val="00AD426D"/>
    <w:rsid w:val="00AD44D6"/>
    <w:rsid w:val="00AD4A36"/>
    <w:rsid w:val="00AD5269"/>
    <w:rsid w:val="00AE0529"/>
    <w:rsid w:val="00AE34B0"/>
    <w:rsid w:val="00AE490D"/>
    <w:rsid w:val="00AE5FE8"/>
    <w:rsid w:val="00AE629F"/>
    <w:rsid w:val="00AE7CDD"/>
    <w:rsid w:val="00AE7EF3"/>
    <w:rsid w:val="00AF0C5F"/>
    <w:rsid w:val="00AF0EF8"/>
    <w:rsid w:val="00AF2D80"/>
    <w:rsid w:val="00AF2E99"/>
    <w:rsid w:val="00AF3F99"/>
    <w:rsid w:val="00B00DC5"/>
    <w:rsid w:val="00B022A6"/>
    <w:rsid w:val="00B023FE"/>
    <w:rsid w:val="00B02EAD"/>
    <w:rsid w:val="00B04B47"/>
    <w:rsid w:val="00B053E8"/>
    <w:rsid w:val="00B05EC8"/>
    <w:rsid w:val="00B061C8"/>
    <w:rsid w:val="00B10191"/>
    <w:rsid w:val="00B10D4D"/>
    <w:rsid w:val="00B12176"/>
    <w:rsid w:val="00B1572C"/>
    <w:rsid w:val="00B1621C"/>
    <w:rsid w:val="00B1753E"/>
    <w:rsid w:val="00B21555"/>
    <w:rsid w:val="00B221B6"/>
    <w:rsid w:val="00B230D4"/>
    <w:rsid w:val="00B24178"/>
    <w:rsid w:val="00B25CFB"/>
    <w:rsid w:val="00B30123"/>
    <w:rsid w:val="00B30207"/>
    <w:rsid w:val="00B3043D"/>
    <w:rsid w:val="00B30563"/>
    <w:rsid w:val="00B306E0"/>
    <w:rsid w:val="00B33519"/>
    <w:rsid w:val="00B33E91"/>
    <w:rsid w:val="00B34779"/>
    <w:rsid w:val="00B36CFD"/>
    <w:rsid w:val="00B40006"/>
    <w:rsid w:val="00B41FA1"/>
    <w:rsid w:val="00B426F7"/>
    <w:rsid w:val="00B45283"/>
    <w:rsid w:val="00B46941"/>
    <w:rsid w:val="00B47D82"/>
    <w:rsid w:val="00B50B17"/>
    <w:rsid w:val="00B51B7F"/>
    <w:rsid w:val="00B531D4"/>
    <w:rsid w:val="00B5400F"/>
    <w:rsid w:val="00B60282"/>
    <w:rsid w:val="00B61078"/>
    <w:rsid w:val="00B660A6"/>
    <w:rsid w:val="00B6697D"/>
    <w:rsid w:val="00B677D1"/>
    <w:rsid w:val="00B706A6"/>
    <w:rsid w:val="00B72513"/>
    <w:rsid w:val="00B73355"/>
    <w:rsid w:val="00B74914"/>
    <w:rsid w:val="00B755CD"/>
    <w:rsid w:val="00B76D5E"/>
    <w:rsid w:val="00B810DE"/>
    <w:rsid w:val="00B86BEB"/>
    <w:rsid w:val="00B87DEE"/>
    <w:rsid w:val="00B9042E"/>
    <w:rsid w:val="00B91CEE"/>
    <w:rsid w:val="00B91F01"/>
    <w:rsid w:val="00B92025"/>
    <w:rsid w:val="00B9496C"/>
    <w:rsid w:val="00B96B19"/>
    <w:rsid w:val="00B973D6"/>
    <w:rsid w:val="00BA0726"/>
    <w:rsid w:val="00BA0847"/>
    <w:rsid w:val="00BA12CB"/>
    <w:rsid w:val="00BA2591"/>
    <w:rsid w:val="00BA2CB7"/>
    <w:rsid w:val="00BA320A"/>
    <w:rsid w:val="00BA36C2"/>
    <w:rsid w:val="00BA3ED5"/>
    <w:rsid w:val="00BA4A43"/>
    <w:rsid w:val="00BA4BC6"/>
    <w:rsid w:val="00BA5E54"/>
    <w:rsid w:val="00BA5EC6"/>
    <w:rsid w:val="00BA7E72"/>
    <w:rsid w:val="00BB0369"/>
    <w:rsid w:val="00BB1275"/>
    <w:rsid w:val="00BB140E"/>
    <w:rsid w:val="00BB23BF"/>
    <w:rsid w:val="00BB49F3"/>
    <w:rsid w:val="00BB5410"/>
    <w:rsid w:val="00BB5DD7"/>
    <w:rsid w:val="00BC106C"/>
    <w:rsid w:val="00BC1CD7"/>
    <w:rsid w:val="00BC4A90"/>
    <w:rsid w:val="00BC52A8"/>
    <w:rsid w:val="00BC571E"/>
    <w:rsid w:val="00BC60DC"/>
    <w:rsid w:val="00BC6D3D"/>
    <w:rsid w:val="00BD00D9"/>
    <w:rsid w:val="00BD1227"/>
    <w:rsid w:val="00BD1375"/>
    <w:rsid w:val="00BD1B30"/>
    <w:rsid w:val="00BD220B"/>
    <w:rsid w:val="00BD3DBB"/>
    <w:rsid w:val="00BD44A8"/>
    <w:rsid w:val="00BD46D1"/>
    <w:rsid w:val="00BD47AF"/>
    <w:rsid w:val="00BD6ACD"/>
    <w:rsid w:val="00BD6CA2"/>
    <w:rsid w:val="00BD7B49"/>
    <w:rsid w:val="00BE03AC"/>
    <w:rsid w:val="00BE07FB"/>
    <w:rsid w:val="00BE093F"/>
    <w:rsid w:val="00BE29F6"/>
    <w:rsid w:val="00BE5422"/>
    <w:rsid w:val="00BE58C0"/>
    <w:rsid w:val="00BE6472"/>
    <w:rsid w:val="00BF04E9"/>
    <w:rsid w:val="00BF0907"/>
    <w:rsid w:val="00BF196D"/>
    <w:rsid w:val="00BF305F"/>
    <w:rsid w:val="00BF367D"/>
    <w:rsid w:val="00BF4030"/>
    <w:rsid w:val="00BF435B"/>
    <w:rsid w:val="00BF486B"/>
    <w:rsid w:val="00BF6CFC"/>
    <w:rsid w:val="00BF7DD5"/>
    <w:rsid w:val="00C00071"/>
    <w:rsid w:val="00C002BA"/>
    <w:rsid w:val="00C011EA"/>
    <w:rsid w:val="00C01734"/>
    <w:rsid w:val="00C019F7"/>
    <w:rsid w:val="00C02B26"/>
    <w:rsid w:val="00C02B9D"/>
    <w:rsid w:val="00C04742"/>
    <w:rsid w:val="00C04793"/>
    <w:rsid w:val="00C04EA5"/>
    <w:rsid w:val="00C055EB"/>
    <w:rsid w:val="00C0639E"/>
    <w:rsid w:val="00C06DCC"/>
    <w:rsid w:val="00C10203"/>
    <w:rsid w:val="00C10920"/>
    <w:rsid w:val="00C11588"/>
    <w:rsid w:val="00C14692"/>
    <w:rsid w:val="00C1613C"/>
    <w:rsid w:val="00C16799"/>
    <w:rsid w:val="00C168FB"/>
    <w:rsid w:val="00C172FA"/>
    <w:rsid w:val="00C178CE"/>
    <w:rsid w:val="00C17A28"/>
    <w:rsid w:val="00C20597"/>
    <w:rsid w:val="00C240A8"/>
    <w:rsid w:val="00C24464"/>
    <w:rsid w:val="00C271F8"/>
    <w:rsid w:val="00C30CA2"/>
    <w:rsid w:val="00C33923"/>
    <w:rsid w:val="00C34DA2"/>
    <w:rsid w:val="00C35207"/>
    <w:rsid w:val="00C36231"/>
    <w:rsid w:val="00C3757B"/>
    <w:rsid w:val="00C4362C"/>
    <w:rsid w:val="00C43E93"/>
    <w:rsid w:val="00C4713C"/>
    <w:rsid w:val="00C55D62"/>
    <w:rsid w:val="00C56C2C"/>
    <w:rsid w:val="00C57155"/>
    <w:rsid w:val="00C575CE"/>
    <w:rsid w:val="00C60138"/>
    <w:rsid w:val="00C625B3"/>
    <w:rsid w:val="00C6281E"/>
    <w:rsid w:val="00C6507C"/>
    <w:rsid w:val="00C67F44"/>
    <w:rsid w:val="00C76D73"/>
    <w:rsid w:val="00C77AE0"/>
    <w:rsid w:val="00C77E88"/>
    <w:rsid w:val="00C8048C"/>
    <w:rsid w:val="00C804F8"/>
    <w:rsid w:val="00C80FE8"/>
    <w:rsid w:val="00C8107D"/>
    <w:rsid w:val="00C813AA"/>
    <w:rsid w:val="00C8558F"/>
    <w:rsid w:val="00C86008"/>
    <w:rsid w:val="00C87CF7"/>
    <w:rsid w:val="00C92B55"/>
    <w:rsid w:val="00C92CFB"/>
    <w:rsid w:val="00C9633E"/>
    <w:rsid w:val="00C969D9"/>
    <w:rsid w:val="00C96A9B"/>
    <w:rsid w:val="00C96C29"/>
    <w:rsid w:val="00CA06AA"/>
    <w:rsid w:val="00CA0E1A"/>
    <w:rsid w:val="00CA27D7"/>
    <w:rsid w:val="00CA2A4A"/>
    <w:rsid w:val="00CA31C2"/>
    <w:rsid w:val="00CA63F4"/>
    <w:rsid w:val="00CA6593"/>
    <w:rsid w:val="00CA731A"/>
    <w:rsid w:val="00CB0427"/>
    <w:rsid w:val="00CB0AD0"/>
    <w:rsid w:val="00CB1761"/>
    <w:rsid w:val="00CB17E0"/>
    <w:rsid w:val="00CB28FC"/>
    <w:rsid w:val="00CB2A84"/>
    <w:rsid w:val="00CB423E"/>
    <w:rsid w:val="00CB48E6"/>
    <w:rsid w:val="00CB49A5"/>
    <w:rsid w:val="00CB67AA"/>
    <w:rsid w:val="00CB6EBA"/>
    <w:rsid w:val="00CC046B"/>
    <w:rsid w:val="00CC1125"/>
    <w:rsid w:val="00CC15DF"/>
    <w:rsid w:val="00CC30DD"/>
    <w:rsid w:val="00CC3FF2"/>
    <w:rsid w:val="00CC446F"/>
    <w:rsid w:val="00CC4A07"/>
    <w:rsid w:val="00CC5CA0"/>
    <w:rsid w:val="00CC7247"/>
    <w:rsid w:val="00CC7377"/>
    <w:rsid w:val="00CD0047"/>
    <w:rsid w:val="00CD07BC"/>
    <w:rsid w:val="00CD0AE9"/>
    <w:rsid w:val="00CD13C2"/>
    <w:rsid w:val="00CD2BF3"/>
    <w:rsid w:val="00CD6300"/>
    <w:rsid w:val="00CD6A2B"/>
    <w:rsid w:val="00CD71D8"/>
    <w:rsid w:val="00CD7255"/>
    <w:rsid w:val="00CE26AA"/>
    <w:rsid w:val="00CE3EF6"/>
    <w:rsid w:val="00CE6071"/>
    <w:rsid w:val="00CE6F2D"/>
    <w:rsid w:val="00CE77FC"/>
    <w:rsid w:val="00CE7959"/>
    <w:rsid w:val="00CE7D29"/>
    <w:rsid w:val="00CF4679"/>
    <w:rsid w:val="00CF4A2E"/>
    <w:rsid w:val="00CF5D0B"/>
    <w:rsid w:val="00CF6845"/>
    <w:rsid w:val="00D0159C"/>
    <w:rsid w:val="00D0318D"/>
    <w:rsid w:val="00D03B97"/>
    <w:rsid w:val="00D03C4C"/>
    <w:rsid w:val="00D058D9"/>
    <w:rsid w:val="00D05989"/>
    <w:rsid w:val="00D05ECC"/>
    <w:rsid w:val="00D062D7"/>
    <w:rsid w:val="00D07771"/>
    <w:rsid w:val="00D11041"/>
    <w:rsid w:val="00D11279"/>
    <w:rsid w:val="00D13A90"/>
    <w:rsid w:val="00D151ED"/>
    <w:rsid w:val="00D20662"/>
    <w:rsid w:val="00D228CA"/>
    <w:rsid w:val="00D241F7"/>
    <w:rsid w:val="00D265A7"/>
    <w:rsid w:val="00D2718E"/>
    <w:rsid w:val="00D30608"/>
    <w:rsid w:val="00D30F2A"/>
    <w:rsid w:val="00D31278"/>
    <w:rsid w:val="00D313EA"/>
    <w:rsid w:val="00D31BFD"/>
    <w:rsid w:val="00D31C2C"/>
    <w:rsid w:val="00D32105"/>
    <w:rsid w:val="00D33195"/>
    <w:rsid w:val="00D4012B"/>
    <w:rsid w:val="00D401A7"/>
    <w:rsid w:val="00D406B7"/>
    <w:rsid w:val="00D40A5C"/>
    <w:rsid w:val="00D4133F"/>
    <w:rsid w:val="00D41A99"/>
    <w:rsid w:val="00D41DF4"/>
    <w:rsid w:val="00D427AA"/>
    <w:rsid w:val="00D46437"/>
    <w:rsid w:val="00D47E0A"/>
    <w:rsid w:val="00D503D0"/>
    <w:rsid w:val="00D558B0"/>
    <w:rsid w:val="00D56737"/>
    <w:rsid w:val="00D60FAD"/>
    <w:rsid w:val="00D61640"/>
    <w:rsid w:val="00D6460F"/>
    <w:rsid w:val="00D66181"/>
    <w:rsid w:val="00D67F38"/>
    <w:rsid w:val="00D704C2"/>
    <w:rsid w:val="00D7114C"/>
    <w:rsid w:val="00D725E9"/>
    <w:rsid w:val="00D72B47"/>
    <w:rsid w:val="00D73271"/>
    <w:rsid w:val="00D738DB"/>
    <w:rsid w:val="00D74A33"/>
    <w:rsid w:val="00D75E6C"/>
    <w:rsid w:val="00D76253"/>
    <w:rsid w:val="00D76672"/>
    <w:rsid w:val="00D76A15"/>
    <w:rsid w:val="00D76AA0"/>
    <w:rsid w:val="00D8022C"/>
    <w:rsid w:val="00D805C8"/>
    <w:rsid w:val="00D836DD"/>
    <w:rsid w:val="00D83891"/>
    <w:rsid w:val="00D83E3B"/>
    <w:rsid w:val="00D84356"/>
    <w:rsid w:val="00D84FD3"/>
    <w:rsid w:val="00D863F9"/>
    <w:rsid w:val="00D86FE8"/>
    <w:rsid w:val="00D87032"/>
    <w:rsid w:val="00D95090"/>
    <w:rsid w:val="00DA0303"/>
    <w:rsid w:val="00DA1CAB"/>
    <w:rsid w:val="00DA4081"/>
    <w:rsid w:val="00DA766A"/>
    <w:rsid w:val="00DB32DA"/>
    <w:rsid w:val="00DB55FC"/>
    <w:rsid w:val="00DB5A4C"/>
    <w:rsid w:val="00DB5C18"/>
    <w:rsid w:val="00DB6759"/>
    <w:rsid w:val="00DB6F29"/>
    <w:rsid w:val="00DB6FA0"/>
    <w:rsid w:val="00DB7A2B"/>
    <w:rsid w:val="00DB7BCF"/>
    <w:rsid w:val="00DC05AF"/>
    <w:rsid w:val="00DC065A"/>
    <w:rsid w:val="00DC1ACE"/>
    <w:rsid w:val="00DC2473"/>
    <w:rsid w:val="00DC25A8"/>
    <w:rsid w:val="00DC3448"/>
    <w:rsid w:val="00DC3AB3"/>
    <w:rsid w:val="00DC4F3F"/>
    <w:rsid w:val="00DC60AF"/>
    <w:rsid w:val="00DD038D"/>
    <w:rsid w:val="00DD04BB"/>
    <w:rsid w:val="00DD0828"/>
    <w:rsid w:val="00DD2969"/>
    <w:rsid w:val="00DD2D30"/>
    <w:rsid w:val="00DD2D93"/>
    <w:rsid w:val="00DD369D"/>
    <w:rsid w:val="00DD4265"/>
    <w:rsid w:val="00DD466F"/>
    <w:rsid w:val="00DD5615"/>
    <w:rsid w:val="00DD7B71"/>
    <w:rsid w:val="00DE05D7"/>
    <w:rsid w:val="00DE3E43"/>
    <w:rsid w:val="00DE575F"/>
    <w:rsid w:val="00DE7304"/>
    <w:rsid w:val="00DE74DA"/>
    <w:rsid w:val="00DF0AC4"/>
    <w:rsid w:val="00DF7138"/>
    <w:rsid w:val="00E018AD"/>
    <w:rsid w:val="00E025B8"/>
    <w:rsid w:val="00E053FD"/>
    <w:rsid w:val="00E0702F"/>
    <w:rsid w:val="00E10C68"/>
    <w:rsid w:val="00E14508"/>
    <w:rsid w:val="00E152A0"/>
    <w:rsid w:val="00E165DD"/>
    <w:rsid w:val="00E177D6"/>
    <w:rsid w:val="00E213B5"/>
    <w:rsid w:val="00E218DA"/>
    <w:rsid w:val="00E22268"/>
    <w:rsid w:val="00E2257A"/>
    <w:rsid w:val="00E23152"/>
    <w:rsid w:val="00E24D85"/>
    <w:rsid w:val="00E2550E"/>
    <w:rsid w:val="00E2638D"/>
    <w:rsid w:val="00E27B0F"/>
    <w:rsid w:val="00E300D9"/>
    <w:rsid w:val="00E33900"/>
    <w:rsid w:val="00E33ED8"/>
    <w:rsid w:val="00E3683A"/>
    <w:rsid w:val="00E370A2"/>
    <w:rsid w:val="00E374BC"/>
    <w:rsid w:val="00E403C7"/>
    <w:rsid w:val="00E41CBC"/>
    <w:rsid w:val="00E42D32"/>
    <w:rsid w:val="00E4493B"/>
    <w:rsid w:val="00E45224"/>
    <w:rsid w:val="00E47CE4"/>
    <w:rsid w:val="00E50086"/>
    <w:rsid w:val="00E51E1D"/>
    <w:rsid w:val="00E530C7"/>
    <w:rsid w:val="00E53177"/>
    <w:rsid w:val="00E55951"/>
    <w:rsid w:val="00E55A98"/>
    <w:rsid w:val="00E568E5"/>
    <w:rsid w:val="00E57B20"/>
    <w:rsid w:val="00E62C80"/>
    <w:rsid w:val="00E65CD1"/>
    <w:rsid w:val="00E661B7"/>
    <w:rsid w:val="00E67BCF"/>
    <w:rsid w:val="00E703A5"/>
    <w:rsid w:val="00E7053B"/>
    <w:rsid w:val="00E736C8"/>
    <w:rsid w:val="00E74821"/>
    <w:rsid w:val="00E75D67"/>
    <w:rsid w:val="00E77372"/>
    <w:rsid w:val="00E80465"/>
    <w:rsid w:val="00E818BB"/>
    <w:rsid w:val="00E828A1"/>
    <w:rsid w:val="00E84815"/>
    <w:rsid w:val="00E84D97"/>
    <w:rsid w:val="00E85210"/>
    <w:rsid w:val="00E86547"/>
    <w:rsid w:val="00E8745B"/>
    <w:rsid w:val="00E87CA1"/>
    <w:rsid w:val="00E90AE7"/>
    <w:rsid w:val="00E92158"/>
    <w:rsid w:val="00E923E7"/>
    <w:rsid w:val="00E92F86"/>
    <w:rsid w:val="00E9507A"/>
    <w:rsid w:val="00E9707D"/>
    <w:rsid w:val="00EA10C9"/>
    <w:rsid w:val="00EA2DB3"/>
    <w:rsid w:val="00EA3FDD"/>
    <w:rsid w:val="00EA4EC4"/>
    <w:rsid w:val="00EA4EC5"/>
    <w:rsid w:val="00EA659B"/>
    <w:rsid w:val="00EA6FD1"/>
    <w:rsid w:val="00EA7ECE"/>
    <w:rsid w:val="00EB0630"/>
    <w:rsid w:val="00EB1FE4"/>
    <w:rsid w:val="00EB2221"/>
    <w:rsid w:val="00EB311E"/>
    <w:rsid w:val="00EB516C"/>
    <w:rsid w:val="00EB7E26"/>
    <w:rsid w:val="00EC14B1"/>
    <w:rsid w:val="00EC23AB"/>
    <w:rsid w:val="00EC4001"/>
    <w:rsid w:val="00EC7CD4"/>
    <w:rsid w:val="00ED2F76"/>
    <w:rsid w:val="00ED4537"/>
    <w:rsid w:val="00ED7E4D"/>
    <w:rsid w:val="00EE11BA"/>
    <w:rsid w:val="00EE4ADA"/>
    <w:rsid w:val="00EE5248"/>
    <w:rsid w:val="00EE6723"/>
    <w:rsid w:val="00EE755D"/>
    <w:rsid w:val="00EE7597"/>
    <w:rsid w:val="00EE79EC"/>
    <w:rsid w:val="00EF0AF1"/>
    <w:rsid w:val="00EF23EA"/>
    <w:rsid w:val="00EF3464"/>
    <w:rsid w:val="00EF57A5"/>
    <w:rsid w:val="00EF7597"/>
    <w:rsid w:val="00F01141"/>
    <w:rsid w:val="00F022E0"/>
    <w:rsid w:val="00F11CF6"/>
    <w:rsid w:val="00F13461"/>
    <w:rsid w:val="00F15842"/>
    <w:rsid w:val="00F16DB0"/>
    <w:rsid w:val="00F2116E"/>
    <w:rsid w:val="00F21997"/>
    <w:rsid w:val="00F22504"/>
    <w:rsid w:val="00F2323B"/>
    <w:rsid w:val="00F3053F"/>
    <w:rsid w:val="00F32BCE"/>
    <w:rsid w:val="00F3390E"/>
    <w:rsid w:val="00F33F12"/>
    <w:rsid w:val="00F33F1C"/>
    <w:rsid w:val="00F40458"/>
    <w:rsid w:val="00F40E3C"/>
    <w:rsid w:val="00F42D7B"/>
    <w:rsid w:val="00F43E76"/>
    <w:rsid w:val="00F4467F"/>
    <w:rsid w:val="00F45DC8"/>
    <w:rsid w:val="00F45F95"/>
    <w:rsid w:val="00F517F1"/>
    <w:rsid w:val="00F54451"/>
    <w:rsid w:val="00F552DE"/>
    <w:rsid w:val="00F556BB"/>
    <w:rsid w:val="00F56091"/>
    <w:rsid w:val="00F575AC"/>
    <w:rsid w:val="00F57610"/>
    <w:rsid w:val="00F600C2"/>
    <w:rsid w:val="00F606D7"/>
    <w:rsid w:val="00F61002"/>
    <w:rsid w:val="00F62690"/>
    <w:rsid w:val="00F6321A"/>
    <w:rsid w:val="00F638FF"/>
    <w:rsid w:val="00F64DEA"/>
    <w:rsid w:val="00F64EA8"/>
    <w:rsid w:val="00F666C3"/>
    <w:rsid w:val="00F71C1A"/>
    <w:rsid w:val="00F72EF6"/>
    <w:rsid w:val="00F72F02"/>
    <w:rsid w:val="00F735AC"/>
    <w:rsid w:val="00F73636"/>
    <w:rsid w:val="00F73968"/>
    <w:rsid w:val="00F73F9F"/>
    <w:rsid w:val="00F763F1"/>
    <w:rsid w:val="00F76754"/>
    <w:rsid w:val="00F76991"/>
    <w:rsid w:val="00F80559"/>
    <w:rsid w:val="00F80E59"/>
    <w:rsid w:val="00F836B6"/>
    <w:rsid w:val="00F8443E"/>
    <w:rsid w:val="00F925E7"/>
    <w:rsid w:val="00F92908"/>
    <w:rsid w:val="00F92E2B"/>
    <w:rsid w:val="00F94388"/>
    <w:rsid w:val="00F9440A"/>
    <w:rsid w:val="00F962AD"/>
    <w:rsid w:val="00FA1F0F"/>
    <w:rsid w:val="00FA2246"/>
    <w:rsid w:val="00FA3EA5"/>
    <w:rsid w:val="00FA42D9"/>
    <w:rsid w:val="00FA4E6D"/>
    <w:rsid w:val="00FA548F"/>
    <w:rsid w:val="00FA65AF"/>
    <w:rsid w:val="00FA6CFC"/>
    <w:rsid w:val="00FA6FEF"/>
    <w:rsid w:val="00FB0403"/>
    <w:rsid w:val="00FB1D0D"/>
    <w:rsid w:val="00FB2555"/>
    <w:rsid w:val="00FB6A11"/>
    <w:rsid w:val="00FB775C"/>
    <w:rsid w:val="00FC0C44"/>
    <w:rsid w:val="00FC1D46"/>
    <w:rsid w:val="00FC2009"/>
    <w:rsid w:val="00FC269C"/>
    <w:rsid w:val="00FC2BB7"/>
    <w:rsid w:val="00FC3729"/>
    <w:rsid w:val="00FC3E4E"/>
    <w:rsid w:val="00FC75FF"/>
    <w:rsid w:val="00FD00A6"/>
    <w:rsid w:val="00FD0DE8"/>
    <w:rsid w:val="00FD2ED7"/>
    <w:rsid w:val="00FD60FE"/>
    <w:rsid w:val="00FE1E87"/>
    <w:rsid w:val="00FE22F2"/>
    <w:rsid w:val="00FE300E"/>
    <w:rsid w:val="00FE402E"/>
    <w:rsid w:val="00FE55D0"/>
    <w:rsid w:val="00FE64C4"/>
    <w:rsid w:val="00FE6F6C"/>
    <w:rsid w:val="00FF094F"/>
    <w:rsid w:val="00FF58A8"/>
    <w:rsid w:val="00FF5BA7"/>
    <w:rsid w:val="00FF7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607]"/>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D4"/>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C18E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C18EF"/>
    <w:rPr>
      <w:rFonts w:ascii="Calibri" w:eastAsia="Calibri" w:hAnsi="Calibri" w:cs="Arial"/>
      <w:lang w:val="en-US"/>
    </w:rPr>
  </w:style>
  <w:style w:type="paragraph" w:styleId="Pieddepage">
    <w:name w:val="footer"/>
    <w:basedOn w:val="Normal"/>
    <w:link w:val="PieddepageCar"/>
    <w:uiPriority w:val="99"/>
    <w:semiHidden/>
    <w:unhideWhenUsed/>
    <w:rsid w:val="009C18E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C18EF"/>
    <w:rPr>
      <w:rFonts w:ascii="Calibri" w:eastAsia="Calibri" w:hAnsi="Calibri" w:cs="Arial"/>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784</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4</cp:revision>
  <dcterms:created xsi:type="dcterms:W3CDTF">2013-04-27T20:49:00Z</dcterms:created>
  <dcterms:modified xsi:type="dcterms:W3CDTF">2013-04-27T22:25:00Z</dcterms:modified>
</cp:coreProperties>
</file>